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52" w:rsidRP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 xml:space="preserve">LISTA DE APOYO PARA EL PROCESO DE ELECCIONES DE LOS REPRESENTANTES DE LOS TRABAJADORES ANTE EL SUB COMITÉ DE ADMINISTRACIÓN DEL FONDO DE ESTIMULO SUB – CAFAE </w:t>
      </w:r>
    </w:p>
    <w:p w:rsidR="00181A52" w:rsidRP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 xml:space="preserve">DEL INSTITUTO NACIONAL DE REHABILITACION </w:t>
      </w:r>
    </w:p>
    <w:p w:rsidR="00181A52" w:rsidRP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>“DRA. ADRIANA REBAZA FLORES” AMISTAD PERU – JAPON</w:t>
      </w:r>
    </w:p>
    <w:p w:rsidR="00435E85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 xml:space="preserve"> PERIODO 2023- 2025</w:t>
      </w:r>
    </w:p>
    <w:p w:rsid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</w:p>
    <w:p w:rsidR="00181A52" w:rsidRPr="00543B42" w:rsidRDefault="00181A52" w:rsidP="00181A52">
      <w:pPr>
        <w:spacing w:after="0" w:line="240" w:lineRule="auto"/>
        <w:jc w:val="center"/>
        <w:rPr>
          <w:b/>
          <w:sz w:val="32"/>
          <w:szCs w:val="32"/>
          <w:lang w:val="es-PE"/>
        </w:rPr>
      </w:pPr>
      <w:r w:rsidRPr="00543B42">
        <w:rPr>
          <w:b/>
          <w:sz w:val="32"/>
          <w:szCs w:val="32"/>
          <w:lang w:val="es-PE"/>
        </w:rPr>
        <w:t>FIRMA DE LOS ADHERENTES</w:t>
      </w:r>
    </w:p>
    <w:p w:rsid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1843"/>
        <w:gridCol w:w="1696"/>
      </w:tblGrid>
      <w:tr w:rsidR="00181A52" w:rsidTr="00181A52">
        <w:trPr>
          <w:trHeight w:val="484"/>
        </w:trPr>
        <w:tc>
          <w:tcPr>
            <w:tcW w:w="421" w:type="dxa"/>
          </w:tcPr>
          <w:p w:rsidR="00181A52" w:rsidRDefault="00543B42" w:rsidP="00543B42">
            <w:pPr>
              <w:spacing w:before="120"/>
              <w:jc w:val="center"/>
              <w:rPr>
                <w:b/>
                <w:sz w:val="20"/>
                <w:szCs w:val="20"/>
                <w:lang w:val="es-PE"/>
              </w:rPr>
            </w:pPr>
            <w:proofErr w:type="spellStart"/>
            <w:r>
              <w:rPr>
                <w:b/>
                <w:sz w:val="20"/>
                <w:szCs w:val="20"/>
                <w:lang w:val="es-PE"/>
              </w:rPr>
              <w:t>N°</w:t>
            </w:r>
            <w:proofErr w:type="spellEnd"/>
          </w:p>
        </w:tc>
        <w:tc>
          <w:tcPr>
            <w:tcW w:w="4961" w:type="dxa"/>
          </w:tcPr>
          <w:p w:rsidR="00181A52" w:rsidRDefault="00543B42" w:rsidP="00543B42">
            <w:pPr>
              <w:spacing w:before="120"/>
              <w:jc w:val="center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NOMBRES Y APELLIDOS</w:t>
            </w:r>
          </w:p>
        </w:tc>
        <w:tc>
          <w:tcPr>
            <w:tcW w:w="1843" w:type="dxa"/>
          </w:tcPr>
          <w:p w:rsidR="00181A52" w:rsidRDefault="00543B42" w:rsidP="00543B42">
            <w:pPr>
              <w:spacing w:before="120"/>
              <w:jc w:val="center"/>
              <w:rPr>
                <w:b/>
                <w:sz w:val="20"/>
                <w:szCs w:val="20"/>
                <w:lang w:val="es-PE"/>
              </w:rPr>
            </w:pPr>
            <w:proofErr w:type="spellStart"/>
            <w:r>
              <w:rPr>
                <w:b/>
                <w:sz w:val="20"/>
                <w:szCs w:val="20"/>
                <w:lang w:val="es-PE"/>
              </w:rPr>
              <w:t>N°</w:t>
            </w:r>
            <w:proofErr w:type="spellEnd"/>
            <w:r>
              <w:rPr>
                <w:b/>
                <w:sz w:val="20"/>
                <w:szCs w:val="20"/>
                <w:lang w:val="es-PE"/>
              </w:rPr>
              <w:t xml:space="preserve"> DNI</w:t>
            </w:r>
          </w:p>
        </w:tc>
        <w:tc>
          <w:tcPr>
            <w:tcW w:w="1696" w:type="dxa"/>
          </w:tcPr>
          <w:p w:rsidR="00181A52" w:rsidRDefault="00543B42" w:rsidP="00543B42">
            <w:pPr>
              <w:spacing w:before="120"/>
              <w:jc w:val="center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FIRMA</w:t>
            </w: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181A52" w:rsidTr="00543B42">
        <w:trPr>
          <w:trHeight w:val="851"/>
        </w:trPr>
        <w:tc>
          <w:tcPr>
            <w:tcW w:w="42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961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1696" w:type="dxa"/>
          </w:tcPr>
          <w:p w:rsidR="00181A52" w:rsidRDefault="00181A52" w:rsidP="00181A52">
            <w:pPr>
              <w:rPr>
                <w:b/>
                <w:sz w:val="20"/>
                <w:szCs w:val="20"/>
                <w:lang w:val="es-PE"/>
              </w:rPr>
            </w:pPr>
          </w:p>
        </w:tc>
      </w:tr>
    </w:tbl>
    <w:p w:rsidR="00181A52" w:rsidRPr="00181A52" w:rsidRDefault="00181A52" w:rsidP="00543B42">
      <w:pPr>
        <w:spacing w:after="0" w:line="240" w:lineRule="auto"/>
        <w:rPr>
          <w:b/>
          <w:sz w:val="20"/>
          <w:szCs w:val="20"/>
          <w:lang w:val="es-PE"/>
        </w:rPr>
      </w:pPr>
    </w:p>
    <w:sectPr w:rsidR="00181A52" w:rsidRPr="00181A52" w:rsidSect="00181A5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2"/>
    <w:rsid w:val="00181A52"/>
    <w:rsid w:val="00443317"/>
    <w:rsid w:val="00543B42"/>
    <w:rsid w:val="0085690B"/>
    <w:rsid w:val="00AD21AE"/>
    <w:rsid w:val="00B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EFC"/>
  <w15:chartTrackingRefBased/>
  <w15:docId w15:val="{DC50DEA3-092E-4226-B8B7-A5505C7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 Personal -. Equipo</dc:creator>
  <cp:keywords/>
  <dc:description/>
  <cp:lastModifiedBy>Of. Personal -. Equipo</cp:lastModifiedBy>
  <cp:revision>1</cp:revision>
  <dcterms:created xsi:type="dcterms:W3CDTF">2023-12-04T13:45:00Z</dcterms:created>
  <dcterms:modified xsi:type="dcterms:W3CDTF">2023-12-04T14:02:00Z</dcterms:modified>
</cp:coreProperties>
</file>